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632C015F" w:rsidR="00053B49" w:rsidRPr="003F4339" w:rsidRDefault="006915A8" w:rsidP="00A62C56">
      <w:pPr>
        <w:jc w:val="center"/>
        <w:rPr>
          <w:b/>
          <w:bCs/>
          <w:sz w:val="36"/>
          <w:szCs w:val="36"/>
        </w:rPr>
      </w:pPr>
      <w:r w:rsidRPr="003F4339">
        <w:rPr>
          <w:b/>
          <w:bCs/>
          <w:sz w:val="36"/>
          <w:szCs w:val="36"/>
        </w:rPr>
        <w:t>HOW GREAT THOU ART</w:t>
      </w:r>
    </w:p>
    <w:p w14:paraId="6721735A" w14:textId="77777777" w:rsidR="00F51621" w:rsidRDefault="00F51621" w:rsidP="00F51621">
      <w:pPr>
        <w:jc w:val="center"/>
        <w:rPr>
          <w:b/>
          <w:bCs/>
          <w:sz w:val="32"/>
          <w:szCs w:val="32"/>
        </w:rPr>
        <w:sectPr w:rsidR="00F5162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49D6E12A" w14:textId="59A94091" w:rsidR="00F51621" w:rsidRDefault="00F51621" w:rsidP="00F516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G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50ADB399" w:rsidR="001E4F1C" w:rsidRDefault="001E4F1C" w:rsidP="003F4339">
      <w:pPr>
        <w:jc w:val="center"/>
        <w:rPr>
          <w:b/>
          <w:bCs/>
          <w:sz w:val="32"/>
          <w:szCs w:val="32"/>
        </w:rPr>
      </w:pPr>
      <w:proofErr w:type="gramStart"/>
      <w:r w:rsidRPr="003F4339">
        <w:rPr>
          <w:b/>
          <w:bCs/>
          <w:sz w:val="32"/>
          <w:szCs w:val="32"/>
        </w:rPr>
        <w:t>Cipt :</w:t>
      </w:r>
      <w:proofErr w:type="gramEnd"/>
      <w:r w:rsidRPr="003F4339">
        <w:rPr>
          <w:b/>
          <w:bCs/>
          <w:sz w:val="32"/>
          <w:szCs w:val="32"/>
        </w:rPr>
        <w:t xml:space="preserve"> P Yos Somar Pr.</w:t>
      </w:r>
    </w:p>
    <w:p w14:paraId="095343D4" w14:textId="77777777" w:rsidR="00F51621" w:rsidRDefault="00F51621" w:rsidP="003F4339">
      <w:pPr>
        <w:jc w:val="center"/>
        <w:rPr>
          <w:b/>
          <w:bCs/>
          <w:sz w:val="32"/>
          <w:szCs w:val="32"/>
        </w:rPr>
        <w:sectPr w:rsidR="00F51621" w:rsidSect="00F5162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32CFCFFF" w14:textId="77777777" w:rsidR="003F4339" w:rsidRPr="003F4339" w:rsidRDefault="003F4339" w:rsidP="003F4339">
      <w:pPr>
        <w:jc w:val="center"/>
        <w:rPr>
          <w:b/>
          <w:bCs/>
          <w:sz w:val="32"/>
          <w:szCs w:val="32"/>
        </w:rPr>
      </w:pPr>
    </w:p>
    <w:p w14:paraId="5026D3F3" w14:textId="77777777" w:rsidR="003F4339" w:rsidRDefault="003F4339" w:rsidP="00D046A8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  <w:sectPr w:rsidR="003F4339" w:rsidSect="00F5162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4CE4BD1" w14:textId="65EB66D4" w:rsidR="0044290D" w:rsidRPr="003F4339" w:rsidRDefault="00CB40D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3F4339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3F4339">
        <w:rPr>
          <w:b/>
          <w:bCs/>
          <w:sz w:val="32"/>
          <w:szCs w:val="32"/>
        </w:rPr>
        <w:t xml:space="preserve"> </w:t>
      </w:r>
      <w:r w:rsidRPr="003F4339">
        <w:rPr>
          <w:b/>
          <w:bCs/>
          <w:color w:val="5B9BD5" w:themeColor="accent5"/>
          <w:sz w:val="24"/>
          <w:szCs w:val="24"/>
        </w:rPr>
        <w:t>OH LORD MY GOD WHEN I IN OWESOME</w:t>
      </w:r>
    </w:p>
    <w:p w14:paraId="12D4CAD4" w14:textId="76DDB6A6" w:rsidR="00CB40D8" w:rsidRPr="003F4339" w:rsidRDefault="00CB40D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WONDER CONSIDER ALL THE WORLDS</w:t>
      </w:r>
    </w:p>
    <w:p w14:paraId="32B4EF39" w14:textId="435CAB47" w:rsidR="00CB40D8" w:rsidRPr="003F4339" w:rsidRDefault="00CB40D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THY HAND HAVE MADE</w:t>
      </w:r>
    </w:p>
    <w:p w14:paraId="55239404" w14:textId="23124125" w:rsidR="00CB40D8" w:rsidRPr="003F4339" w:rsidRDefault="00CB40D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I SEE THE STARS I HEAR THE ROLLING</w:t>
      </w:r>
    </w:p>
    <w:p w14:paraId="58BF0426" w14:textId="77777777" w:rsidR="00CB40D8" w:rsidRPr="003F4339" w:rsidRDefault="00CB40D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 xml:space="preserve">THUNDER THY POW’R THRU OUT </w:t>
      </w:r>
    </w:p>
    <w:p w14:paraId="0E59E68F" w14:textId="78E9C12E" w:rsidR="00CB40D8" w:rsidRDefault="00CB40D8" w:rsidP="00D046A8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 xml:space="preserve">THE UNIVERSE </w:t>
      </w:r>
      <w:proofErr w:type="gramStart"/>
      <w:r w:rsidRPr="003F4339">
        <w:rPr>
          <w:b/>
          <w:bCs/>
          <w:color w:val="5B9BD5" w:themeColor="accent5"/>
          <w:sz w:val="24"/>
          <w:szCs w:val="24"/>
        </w:rPr>
        <w:t>DIS PLAYED</w:t>
      </w:r>
      <w:proofErr w:type="gramEnd"/>
    </w:p>
    <w:p w14:paraId="3AA4E9A3" w14:textId="7768D4DD" w:rsidR="00CB40D8" w:rsidRPr="003F4339" w:rsidRDefault="00CB40D8" w:rsidP="00D046A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3F4339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3F4339">
        <w:rPr>
          <w:b/>
          <w:bCs/>
          <w:sz w:val="32"/>
          <w:szCs w:val="32"/>
        </w:rPr>
        <w:t xml:space="preserve"> </w:t>
      </w:r>
      <w:r w:rsidRPr="003F4339">
        <w:rPr>
          <w:b/>
          <w:bCs/>
          <w:color w:val="5B9BD5" w:themeColor="accent5"/>
          <w:sz w:val="24"/>
          <w:szCs w:val="24"/>
        </w:rPr>
        <w:t>WHEN THRU THE WOODS AND FOREST GLADE</w:t>
      </w:r>
    </w:p>
    <w:p w14:paraId="19B829BF" w14:textId="36FFFD10" w:rsidR="00CB40D8" w:rsidRPr="003F4339" w:rsidRDefault="00CB40D8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I WANDER AND HEAR THE BIRDS SING SWEETLY IN THE TREES</w:t>
      </w:r>
    </w:p>
    <w:p w14:paraId="159C304C" w14:textId="4FB0210B" w:rsidR="00CB40D8" w:rsidRPr="003F4339" w:rsidRDefault="00CB40D8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WHEN I LOOK DOWN FROM LOFTY MOUNTAIN</w:t>
      </w:r>
    </w:p>
    <w:p w14:paraId="32F07724" w14:textId="2A511C9D" w:rsidR="00CB40D8" w:rsidRPr="003F4339" w:rsidRDefault="00CB40D8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GRANDEUR AND HEAR THE BROOK AND FEEL THE GENT</w:t>
      </w:r>
      <w:r w:rsidR="00F24B83" w:rsidRPr="003F4339">
        <w:rPr>
          <w:b/>
          <w:bCs/>
          <w:color w:val="5B9BD5" w:themeColor="accent5"/>
          <w:sz w:val="24"/>
          <w:szCs w:val="24"/>
        </w:rPr>
        <w:t xml:space="preserve"> LE BREEZE</w:t>
      </w:r>
    </w:p>
    <w:p w14:paraId="1BE944A8" w14:textId="77777777" w:rsidR="00F24B83" w:rsidRPr="003F4339" w:rsidRDefault="00F24B8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3F4339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3F4339">
        <w:rPr>
          <w:b/>
          <w:bCs/>
          <w:sz w:val="32"/>
          <w:szCs w:val="32"/>
        </w:rPr>
        <w:t xml:space="preserve"> </w:t>
      </w:r>
      <w:r w:rsidRPr="003F4339">
        <w:rPr>
          <w:b/>
          <w:bCs/>
          <w:color w:val="5B9BD5" w:themeColor="accent5"/>
          <w:sz w:val="24"/>
          <w:szCs w:val="24"/>
        </w:rPr>
        <w:t xml:space="preserve">AND WHEN I THINK THAT GOD </w:t>
      </w:r>
    </w:p>
    <w:p w14:paraId="04C38576" w14:textId="22D7B418" w:rsidR="00F24B83" w:rsidRPr="003F4339" w:rsidRDefault="00F24B8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HIS SON NOT SPARING SENT HIM TO DIE</w:t>
      </w:r>
    </w:p>
    <w:p w14:paraId="4824B5E4" w14:textId="03A20CFE" w:rsidR="00F24B83" w:rsidRPr="003F4339" w:rsidRDefault="00F24B8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I SCARCE CAN TAKE IT</w:t>
      </w:r>
    </w:p>
    <w:p w14:paraId="7AD916AE" w14:textId="71F373A6" w:rsidR="00F24B83" w:rsidRPr="003F4339" w:rsidRDefault="00F24B8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 xml:space="preserve">IN THAT ON THE CROSS </w:t>
      </w:r>
    </w:p>
    <w:p w14:paraId="23A88D5C" w14:textId="299E5DFA" w:rsidR="00F24B83" w:rsidRPr="003F4339" w:rsidRDefault="00F24B8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MY BURDEN GLADLY</w:t>
      </w:r>
    </w:p>
    <w:p w14:paraId="3B880AF9" w14:textId="4E23EDDD" w:rsidR="00F24B83" w:rsidRPr="003F4339" w:rsidRDefault="00F24B8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BEARING HE BLED AND DIED TO TAKE A-WAY MY SIN</w:t>
      </w:r>
    </w:p>
    <w:p w14:paraId="3DCCB4D8" w14:textId="77777777" w:rsidR="00F24B83" w:rsidRPr="003F4339" w:rsidRDefault="00F24B8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3F4339">
        <w:rPr>
          <w:rFonts w:ascii="Algerian" w:hAnsi="Algerian"/>
          <w:b/>
          <w:bCs/>
          <w:sz w:val="32"/>
          <w:szCs w:val="32"/>
        </w:rPr>
        <w:t>4 :</w:t>
      </w:r>
      <w:proofErr w:type="gramEnd"/>
      <w:r w:rsidRPr="003F4339">
        <w:rPr>
          <w:b/>
          <w:bCs/>
          <w:sz w:val="32"/>
          <w:szCs w:val="32"/>
        </w:rPr>
        <w:t xml:space="preserve"> </w:t>
      </w:r>
      <w:r w:rsidRPr="003F4339">
        <w:rPr>
          <w:b/>
          <w:bCs/>
          <w:color w:val="5B9BD5" w:themeColor="accent5"/>
          <w:sz w:val="24"/>
          <w:szCs w:val="24"/>
        </w:rPr>
        <w:t>WHEN CHRIST SHALL COME</w:t>
      </w:r>
    </w:p>
    <w:p w14:paraId="5369123F" w14:textId="7508D3B7" w:rsidR="00F24B83" w:rsidRPr="003F4339" w:rsidRDefault="00F24B8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 xml:space="preserve"> WITH SHOUT OF ACCLAMATION </w:t>
      </w:r>
    </w:p>
    <w:p w14:paraId="6EAF19C0" w14:textId="4441F718" w:rsidR="00F24B83" w:rsidRPr="003F4339" w:rsidRDefault="00F24B8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AND TAKE ME HOME WHAT JOY SHALL FILL</w:t>
      </w:r>
    </w:p>
    <w:p w14:paraId="31B12BB0" w14:textId="2CEBC63D" w:rsidR="004417C3" w:rsidRPr="003F4339" w:rsidRDefault="004417C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MY HEART THEN I SHALL BOW IN HUMBLE</w:t>
      </w:r>
    </w:p>
    <w:p w14:paraId="6C20D84A" w14:textId="54632337" w:rsidR="004417C3" w:rsidRPr="003F4339" w:rsidRDefault="004417C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 xml:space="preserve">A DORATION AND </w:t>
      </w:r>
      <w:proofErr w:type="gramStart"/>
      <w:r w:rsidRPr="003F4339">
        <w:rPr>
          <w:b/>
          <w:bCs/>
          <w:color w:val="5B9BD5" w:themeColor="accent5"/>
          <w:sz w:val="24"/>
          <w:szCs w:val="24"/>
        </w:rPr>
        <w:t>THERE</w:t>
      </w:r>
      <w:proofErr w:type="gramEnd"/>
      <w:r w:rsidRPr="003F4339">
        <w:rPr>
          <w:b/>
          <w:bCs/>
          <w:color w:val="5B9BD5" w:themeColor="accent5"/>
          <w:sz w:val="24"/>
          <w:szCs w:val="24"/>
        </w:rPr>
        <w:t xml:space="preserve"> PRO CLAIM</w:t>
      </w:r>
    </w:p>
    <w:p w14:paraId="7A4AE2A3" w14:textId="20C5C6D3" w:rsidR="004417C3" w:rsidRDefault="004417C3" w:rsidP="00CB40D8">
      <w:pPr>
        <w:tabs>
          <w:tab w:val="left" w:pos="4050"/>
        </w:tabs>
        <w:jc w:val="center"/>
        <w:rPr>
          <w:b/>
          <w:bCs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MY GOD HOW GREAT THOU ART</w:t>
      </w:r>
    </w:p>
    <w:p w14:paraId="7C9DE3EB" w14:textId="77777777" w:rsidR="003F4339" w:rsidRDefault="003F4339" w:rsidP="00CB40D8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  <w:sectPr w:rsidR="003F4339" w:rsidSect="003F4339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B619813" w14:textId="77777777" w:rsidR="003F4339" w:rsidRDefault="003F4339" w:rsidP="00CB40D8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5E6955DB" w14:textId="503DBBFC" w:rsidR="004417C3" w:rsidRPr="003F4339" w:rsidRDefault="004417C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3F4339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3F4339">
        <w:rPr>
          <w:b/>
          <w:bCs/>
          <w:sz w:val="32"/>
          <w:szCs w:val="32"/>
        </w:rPr>
        <w:t xml:space="preserve"> </w:t>
      </w:r>
      <w:r w:rsidRPr="003F4339">
        <w:rPr>
          <w:b/>
          <w:bCs/>
          <w:color w:val="5B9BD5" w:themeColor="accent5"/>
          <w:sz w:val="24"/>
          <w:szCs w:val="24"/>
        </w:rPr>
        <w:t>THEN SING MY SOUL</w:t>
      </w:r>
    </w:p>
    <w:p w14:paraId="7F2441E7" w14:textId="63F35011" w:rsidR="004417C3" w:rsidRPr="003F4339" w:rsidRDefault="004417C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MY SAVIOUR GOD</w:t>
      </w:r>
    </w:p>
    <w:p w14:paraId="08539184" w14:textId="42FD640C" w:rsidR="004417C3" w:rsidRPr="003F4339" w:rsidRDefault="004417C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TO THEE HOW GREAT THOU ART</w:t>
      </w:r>
    </w:p>
    <w:p w14:paraId="0DF407D7" w14:textId="57D8A7A6" w:rsidR="004417C3" w:rsidRPr="003F4339" w:rsidRDefault="004417C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HOW GREAT THOU ART</w:t>
      </w:r>
    </w:p>
    <w:p w14:paraId="2DA46645" w14:textId="7FB53702" w:rsidR="004417C3" w:rsidRPr="003F4339" w:rsidRDefault="004417C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THEN SING MY SOUL MY SAVIOR GOD</w:t>
      </w:r>
    </w:p>
    <w:p w14:paraId="7CE1E31F" w14:textId="14CDFD26" w:rsidR="00F24B83" w:rsidRPr="003F4339" w:rsidRDefault="004417C3" w:rsidP="00CB40D8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3F4339">
        <w:rPr>
          <w:b/>
          <w:bCs/>
          <w:color w:val="5B9BD5" w:themeColor="accent5"/>
          <w:sz w:val="24"/>
          <w:szCs w:val="24"/>
        </w:rPr>
        <w:t>TO THEE HOW GREAT THOU ART HOW GREAT THOU ART</w:t>
      </w:r>
    </w:p>
    <w:sectPr w:rsidR="00F24B83" w:rsidRPr="003F4339" w:rsidSect="003F4339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A4727"/>
    <w:rsid w:val="001E4F1C"/>
    <w:rsid w:val="00233CE6"/>
    <w:rsid w:val="00261870"/>
    <w:rsid w:val="00327969"/>
    <w:rsid w:val="0034191D"/>
    <w:rsid w:val="00364169"/>
    <w:rsid w:val="003F4339"/>
    <w:rsid w:val="004406C6"/>
    <w:rsid w:val="004417C3"/>
    <w:rsid w:val="0044290D"/>
    <w:rsid w:val="004B2169"/>
    <w:rsid w:val="004F3B65"/>
    <w:rsid w:val="00564B97"/>
    <w:rsid w:val="005914EA"/>
    <w:rsid w:val="005B3379"/>
    <w:rsid w:val="005D39AC"/>
    <w:rsid w:val="005D3C22"/>
    <w:rsid w:val="00603BCD"/>
    <w:rsid w:val="0063217A"/>
    <w:rsid w:val="006915A8"/>
    <w:rsid w:val="006F642D"/>
    <w:rsid w:val="007119A2"/>
    <w:rsid w:val="00742977"/>
    <w:rsid w:val="007B32C6"/>
    <w:rsid w:val="007C5F72"/>
    <w:rsid w:val="007C6F04"/>
    <w:rsid w:val="007D41A5"/>
    <w:rsid w:val="007F1370"/>
    <w:rsid w:val="0085053E"/>
    <w:rsid w:val="0085183C"/>
    <w:rsid w:val="008A1AC6"/>
    <w:rsid w:val="00905729"/>
    <w:rsid w:val="0091576F"/>
    <w:rsid w:val="009438FF"/>
    <w:rsid w:val="00966F31"/>
    <w:rsid w:val="009E34E1"/>
    <w:rsid w:val="00A62C56"/>
    <w:rsid w:val="00AA6189"/>
    <w:rsid w:val="00AC2E43"/>
    <w:rsid w:val="00AE3C27"/>
    <w:rsid w:val="00B06E06"/>
    <w:rsid w:val="00B1114B"/>
    <w:rsid w:val="00B32140"/>
    <w:rsid w:val="00B4225C"/>
    <w:rsid w:val="00B92265"/>
    <w:rsid w:val="00C71D5B"/>
    <w:rsid w:val="00CB3461"/>
    <w:rsid w:val="00CB40D8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  <w:rsid w:val="00F5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2022-07-18T07:25:00Z</dcterms:created>
  <dcterms:modified xsi:type="dcterms:W3CDTF">2022-07-30T07:55:00Z</dcterms:modified>
</cp:coreProperties>
</file>